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56BDFF93" w:rsidR="00B525B1" w:rsidRPr="00C62751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C62751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C62751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C62751">
        <w:rPr>
          <w:rFonts w:ascii="Times New Roman" w:hAnsi="Times New Roman" w:cs="Times New Roman"/>
          <w:sz w:val="36"/>
          <w:szCs w:val="36"/>
        </w:rPr>
        <w:t>à</w:t>
      </w:r>
      <w:r w:rsidR="0066466F">
        <w:rPr>
          <w:rFonts w:ascii="Times New Roman" w:hAnsi="Times New Roman" w:cs="Times New Roman"/>
          <w:sz w:val="36"/>
          <w:szCs w:val="36"/>
        </w:rPr>
        <w:t xml:space="preserve"> </w:t>
      </w:r>
      <w:r w:rsidR="00C62751">
        <w:rPr>
          <w:rFonts w:ascii="Times New Roman" w:hAnsi="Times New Roman" w:cs="Times New Roman"/>
          <w:b/>
          <w:bCs/>
          <w:sz w:val="36"/>
          <w:szCs w:val="36"/>
        </w:rPr>
        <w:t>JK PRODUÇÕES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C62751">
        <w:rPr>
          <w:rFonts w:ascii="Times New Roman" w:hAnsi="Times New Roman" w:cs="Times New Roman"/>
          <w:sz w:val="36"/>
          <w:szCs w:val="36"/>
        </w:rPr>
        <w:t xml:space="preserve">pelos </w:t>
      </w:r>
      <w:r w:rsidR="00C62751" w:rsidRPr="00C62751">
        <w:rPr>
          <w:rFonts w:ascii="Times New Roman" w:hAnsi="Times New Roman" w:cs="Times New Roman"/>
          <w:b/>
          <w:bCs/>
          <w:sz w:val="36"/>
          <w:szCs w:val="36"/>
        </w:rPr>
        <w:t xml:space="preserve">relevantes serviços prestados no </w:t>
      </w:r>
      <w:r w:rsidR="00C62751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C62751" w:rsidRPr="00C62751">
        <w:rPr>
          <w:rFonts w:ascii="Times New Roman" w:hAnsi="Times New Roman" w:cs="Times New Roman"/>
          <w:b/>
          <w:bCs/>
          <w:sz w:val="36"/>
          <w:szCs w:val="36"/>
        </w:rPr>
        <w:t xml:space="preserve">orredor da </w:t>
      </w:r>
      <w:r w:rsidR="00C62751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C62751" w:rsidRPr="00C62751">
        <w:rPr>
          <w:rFonts w:ascii="Times New Roman" w:hAnsi="Times New Roman" w:cs="Times New Roman"/>
          <w:b/>
          <w:bCs/>
          <w:sz w:val="36"/>
          <w:szCs w:val="36"/>
        </w:rPr>
        <w:t xml:space="preserve">olia </w:t>
      </w:r>
      <w:r w:rsidR="00C62751">
        <w:rPr>
          <w:rFonts w:ascii="Times New Roman" w:hAnsi="Times New Roman" w:cs="Times New Roman"/>
          <w:b/>
          <w:bCs/>
          <w:sz w:val="36"/>
          <w:szCs w:val="36"/>
        </w:rPr>
        <w:t>de</w:t>
      </w:r>
      <w:r w:rsidR="00C62751" w:rsidRPr="00C62751">
        <w:rPr>
          <w:rFonts w:ascii="Times New Roman" w:hAnsi="Times New Roman" w:cs="Times New Roman"/>
          <w:b/>
          <w:bCs/>
          <w:sz w:val="36"/>
          <w:szCs w:val="36"/>
        </w:rPr>
        <w:t xml:space="preserve"> Caicó</w:t>
      </w:r>
      <w:r w:rsidR="00C62751">
        <w:rPr>
          <w:rFonts w:ascii="Times New Roman" w:hAnsi="Times New Roman" w:cs="Times New Roman"/>
          <w:b/>
          <w:bCs/>
          <w:sz w:val="36"/>
          <w:szCs w:val="36"/>
        </w:rPr>
        <w:t xml:space="preserve">, no ano de </w:t>
      </w:r>
      <w:r w:rsidR="00C62751" w:rsidRPr="00C62751">
        <w:rPr>
          <w:rFonts w:ascii="Times New Roman" w:hAnsi="Times New Roman" w:cs="Times New Roman"/>
          <w:b/>
          <w:bCs/>
          <w:sz w:val="36"/>
          <w:szCs w:val="36"/>
        </w:rPr>
        <w:t>2026</w:t>
      </w:r>
      <w:r w:rsidR="00381CCD" w:rsidRPr="00C6275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3FF56358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CA27A9">
        <w:rPr>
          <w:rFonts w:ascii="Times New Roman" w:hAnsi="Times New Roman" w:cs="Times New Roman"/>
          <w:sz w:val="36"/>
          <w:szCs w:val="36"/>
        </w:rPr>
        <w:t>1</w:t>
      </w:r>
      <w:r w:rsidR="007F2CB6">
        <w:rPr>
          <w:rFonts w:ascii="Times New Roman" w:hAnsi="Times New Roman" w:cs="Times New Roman"/>
          <w:sz w:val="36"/>
          <w:szCs w:val="36"/>
        </w:rPr>
        <w:t>2</w:t>
      </w:r>
      <w:r w:rsidR="005E4643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52FFA98" w:rsidR="00392DAE" w:rsidRPr="007667F5" w:rsidRDefault="00C62751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3CFFD5E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52FFA98" w:rsidR="00392DAE" w:rsidRPr="007667F5" w:rsidRDefault="00C62751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3CFFD5E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FD47" w14:textId="77777777" w:rsidR="004615C7" w:rsidRDefault="004615C7" w:rsidP="00ED65BC">
      <w:pPr>
        <w:spacing w:after="0" w:line="240" w:lineRule="auto"/>
      </w:pPr>
      <w:r>
        <w:separator/>
      </w:r>
    </w:p>
  </w:endnote>
  <w:endnote w:type="continuationSeparator" w:id="0">
    <w:p w14:paraId="0727B56B" w14:textId="77777777" w:rsidR="004615C7" w:rsidRDefault="004615C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FD6F" w14:textId="77777777" w:rsidR="004615C7" w:rsidRDefault="004615C7" w:rsidP="00ED65BC">
      <w:pPr>
        <w:spacing w:after="0" w:line="240" w:lineRule="auto"/>
      </w:pPr>
      <w:r>
        <w:separator/>
      </w:r>
    </w:p>
  </w:footnote>
  <w:footnote w:type="continuationSeparator" w:id="0">
    <w:p w14:paraId="497BA789" w14:textId="77777777" w:rsidR="004615C7" w:rsidRDefault="004615C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493F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72929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D1FCB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590C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101F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1CCD"/>
    <w:rsid w:val="00384A65"/>
    <w:rsid w:val="003869E1"/>
    <w:rsid w:val="00392DAE"/>
    <w:rsid w:val="003A3BC9"/>
    <w:rsid w:val="003A5411"/>
    <w:rsid w:val="003B4C3D"/>
    <w:rsid w:val="003B4EA7"/>
    <w:rsid w:val="003C0020"/>
    <w:rsid w:val="003C1A52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615C7"/>
    <w:rsid w:val="004740D5"/>
    <w:rsid w:val="004769AA"/>
    <w:rsid w:val="004817D9"/>
    <w:rsid w:val="00482D51"/>
    <w:rsid w:val="00485F01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1BD0"/>
    <w:rsid w:val="005E4643"/>
    <w:rsid w:val="005F52D6"/>
    <w:rsid w:val="005F6AC5"/>
    <w:rsid w:val="00612372"/>
    <w:rsid w:val="00613843"/>
    <w:rsid w:val="00625F47"/>
    <w:rsid w:val="00627314"/>
    <w:rsid w:val="00637422"/>
    <w:rsid w:val="0066466F"/>
    <w:rsid w:val="00682CCE"/>
    <w:rsid w:val="00686A68"/>
    <w:rsid w:val="0068790E"/>
    <w:rsid w:val="0069125A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6F5314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4F6E"/>
    <w:rsid w:val="007A5AC6"/>
    <w:rsid w:val="007A6137"/>
    <w:rsid w:val="007B11DC"/>
    <w:rsid w:val="007B3C9C"/>
    <w:rsid w:val="007C3EC3"/>
    <w:rsid w:val="007D2F4B"/>
    <w:rsid w:val="007E080E"/>
    <w:rsid w:val="007E15BB"/>
    <w:rsid w:val="007E4999"/>
    <w:rsid w:val="007F2B9B"/>
    <w:rsid w:val="007F2CB6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022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0505E"/>
    <w:rsid w:val="00A13A2D"/>
    <w:rsid w:val="00A15F64"/>
    <w:rsid w:val="00A16CED"/>
    <w:rsid w:val="00A253FF"/>
    <w:rsid w:val="00A329A6"/>
    <w:rsid w:val="00A32F39"/>
    <w:rsid w:val="00A363A3"/>
    <w:rsid w:val="00A44F66"/>
    <w:rsid w:val="00A51548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57632"/>
    <w:rsid w:val="00B67CEE"/>
    <w:rsid w:val="00B7095D"/>
    <w:rsid w:val="00B750AD"/>
    <w:rsid w:val="00B756A6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BF6800"/>
    <w:rsid w:val="00C01F61"/>
    <w:rsid w:val="00C07537"/>
    <w:rsid w:val="00C12C97"/>
    <w:rsid w:val="00C23A48"/>
    <w:rsid w:val="00C32560"/>
    <w:rsid w:val="00C36F44"/>
    <w:rsid w:val="00C5345F"/>
    <w:rsid w:val="00C54C7B"/>
    <w:rsid w:val="00C62751"/>
    <w:rsid w:val="00C67B25"/>
    <w:rsid w:val="00C706EB"/>
    <w:rsid w:val="00C72927"/>
    <w:rsid w:val="00C76514"/>
    <w:rsid w:val="00C91ACC"/>
    <w:rsid w:val="00CA27A9"/>
    <w:rsid w:val="00CA3BC8"/>
    <w:rsid w:val="00CB14D1"/>
    <w:rsid w:val="00CB71B5"/>
    <w:rsid w:val="00CC1D04"/>
    <w:rsid w:val="00CC31AC"/>
    <w:rsid w:val="00CC46D9"/>
    <w:rsid w:val="00CC5944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084B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B6023"/>
    <w:rsid w:val="00EC039C"/>
    <w:rsid w:val="00EC385A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2026-03-11T20:28:00Z</dcterms:created>
  <dcterms:modified xsi:type="dcterms:W3CDTF">2026-03-11T20:31:00Z</dcterms:modified>
</cp:coreProperties>
</file>